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7AE1083B"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14292F">
        <w:rPr>
          <w:sz w:val="36"/>
          <w:szCs w:val="36"/>
        </w:rPr>
        <w:t>Dressing for the weather</w:t>
      </w:r>
    </w:p>
    <w:p w14:paraId="06577E10" w14:textId="77777777" w:rsidR="00B2792A" w:rsidRPr="00AA080F" w:rsidRDefault="00B2792A" w:rsidP="00175F61"/>
    <w:p w14:paraId="305F6249" w14:textId="11DCFAA1" w:rsidR="00A45D3F" w:rsidRDefault="00B2792A" w:rsidP="00A45D3F">
      <w:r w:rsidRPr="00175F61">
        <w:rPr>
          <w:b/>
        </w:rPr>
        <w:t>Why/Purpose:</w:t>
      </w:r>
      <w:r>
        <w:t xml:space="preserve"> </w:t>
      </w:r>
      <w:r w:rsidR="00A45D3F">
        <w:t xml:space="preserve">To </w:t>
      </w:r>
      <w:r w:rsidR="00710ECD">
        <w:t xml:space="preserve">be </w:t>
      </w:r>
      <w:r w:rsidR="0014292F">
        <w:t>safe, be responsible, and be respectful of the location to where you are going</w:t>
      </w:r>
      <w:r w:rsidR="00AD6CD6">
        <w:t>.</w:t>
      </w:r>
    </w:p>
    <w:p w14:paraId="3D1E34CF" w14:textId="77777777" w:rsidR="00915F42" w:rsidRDefault="00915F42" w:rsidP="00A45D3F"/>
    <w:p w14:paraId="5633C147" w14:textId="664A16A0" w:rsidR="0014292F" w:rsidRDefault="0014292F" w:rsidP="00D56B23">
      <w:pPr>
        <w:pStyle w:val="normal0"/>
        <w:numPr>
          <w:ilvl w:val="0"/>
          <w:numId w:val="2"/>
        </w:numPr>
        <w:rPr>
          <w:rFonts w:ascii="Times New Roman" w:eastAsia="Times New Roman" w:hAnsi="Times New Roman" w:cs="Times New Roman"/>
          <w:sz w:val="24"/>
        </w:rPr>
      </w:pPr>
      <w:r>
        <w:rPr>
          <w:rFonts w:ascii="Times New Roman" w:eastAsia="Times New Roman" w:hAnsi="Times New Roman" w:cs="Times New Roman"/>
          <w:sz w:val="24"/>
        </w:rPr>
        <w:t>To teach children to be responsible by caring for themselves</w:t>
      </w:r>
      <w:r w:rsidR="00AD6CD6">
        <w:rPr>
          <w:rFonts w:ascii="Times New Roman" w:eastAsia="Times New Roman" w:hAnsi="Times New Roman" w:cs="Times New Roman"/>
          <w:sz w:val="24"/>
        </w:rPr>
        <w:t>.</w:t>
      </w:r>
    </w:p>
    <w:p w14:paraId="528463A9" w14:textId="4352DD0E" w:rsidR="0014292F" w:rsidRDefault="0014292F" w:rsidP="00D56B23">
      <w:pPr>
        <w:pStyle w:val="normal0"/>
        <w:numPr>
          <w:ilvl w:val="0"/>
          <w:numId w:val="2"/>
        </w:numPr>
      </w:pPr>
      <w:r w:rsidRPr="00235A33">
        <w:rPr>
          <w:rFonts w:ascii="Times New Roman" w:eastAsia="Times New Roman" w:hAnsi="Times New Roman" w:cs="Times New Roman"/>
          <w:sz w:val="24"/>
        </w:rPr>
        <w:t>To teach children to be respectful of their own bodies</w:t>
      </w:r>
      <w:r w:rsidR="00AD6CD6">
        <w:rPr>
          <w:rFonts w:ascii="Times New Roman" w:eastAsia="Times New Roman" w:hAnsi="Times New Roman" w:cs="Times New Roman"/>
          <w:sz w:val="24"/>
        </w:rPr>
        <w:t>.</w:t>
      </w:r>
    </w:p>
    <w:p w14:paraId="5489F366" w14:textId="5CF72F43" w:rsidR="0014292F" w:rsidRDefault="0014292F" w:rsidP="00D56B23">
      <w:pPr>
        <w:pStyle w:val="normal0"/>
        <w:numPr>
          <w:ilvl w:val="0"/>
          <w:numId w:val="2"/>
        </w:numPr>
      </w:pPr>
      <w:r>
        <w:rPr>
          <w:rFonts w:ascii="Times New Roman" w:eastAsia="Times New Roman" w:hAnsi="Times New Roman" w:cs="Times New Roman"/>
          <w:sz w:val="24"/>
        </w:rPr>
        <w:t>To teach children that when dressed properly there is safety from the elements of the weather</w:t>
      </w:r>
      <w:r w:rsidR="00AD6CD6">
        <w:rPr>
          <w:rFonts w:ascii="Times New Roman" w:eastAsia="Times New Roman" w:hAnsi="Times New Roman" w:cs="Times New Roman"/>
          <w:sz w:val="24"/>
        </w:rPr>
        <w:t>.</w:t>
      </w:r>
    </w:p>
    <w:p w14:paraId="2B57EDF7" w14:textId="77777777" w:rsidR="00235A33" w:rsidRDefault="00235A33" w:rsidP="00235A33">
      <w:pPr>
        <w:pStyle w:val="Subtitle"/>
      </w:pPr>
    </w:p>
    <w:p w14:paraId="6750EBA1" w14:textId="20C89CF7" w:rsidR="00235A33" w:rsidRDefault="00235A33" w:rsidP="00235A33">
      <w:pPr>
        <w:pStyle w:val="normal0"/>
        <w:rPr>
          <w:rFonts w:ascii="Times New Roman" w:eastAsia="Times New Roman" w:hAnsi="Times New Roman" w:cs="Times New Roman"/>
          <w:i/>
          <w:sz w:val="24"/>
        </w:rPr>
      </w:pPr>
      <w:r w:rsidRPr="00235A33">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The following </w:t>
      </w:r>
      <w:r w:rsidR="00AD6CD6">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him/herself in. Use these examples to discuss with your child how to make good decisions about dressing for the weather.</w:t>
      </w:r>
    </w:p>
    <w:p w14:paraId="574D49D4" w14:textId="77777777" w:rsidR="00235A33" w:rsidRDefault="00235A33" w:rsidP="00235A33">
      <w:pPr>
        <w:pStyle w:val="normal0"/>
      </w:pPr>
    </w:p>
    <w:p w14:paraId="266C6398" w14:textId="7C0DFF5A" w:rsidR="00235A33" w:rsidRPr="00235A33" w:rsidRDefault="00235A33" w:rsidP="00D56B23">
      <w:pPr>
        <w:pStyle w:val="normal0"/>
        <w:numPr>
          <w:ilvl w:val="0"/>
          <w:numId w:val="1"/>
        </w:numPr>
        <w:spacing w:line="240" w:lineRule="auto"/>
        <w:ind w:hanging="359"/>
      </w:pPr>
      <w:r w:rsidRPr="00235A33">
        <w:rPr>
          <w:rFonts w:ascii="Times New Roman" w:eastAsia="Times New Roman" w:hAnsi="Times New Roman" w:cs="Times New Roman"/>
          <w:b/>
          <w:sz w:val="24"/>
        </w:rPr>
        <w:t>Outfit vs. weather</w:t>
      </w:r>
      <w:r>
        <w:rPr>
          <w:rFonts w:ascii="Times New Roman" w:eastAsia="Times New Roman" w:hAnsi="Times New Roman" w:cs="Times New Roman"/>
          <w:sz w:val="24"/>
        </w:rPr>
        <w:t xml:space="preserve">: You have to go to work (or an appointment) early and can’t be home when your child is getting ready for school. You know that your child likes to wear short sleeve t-shirts and jeans with a light jacket but it is very cold outside. Talk about why it might not be safe for your child’s health if that was worn (ex. frost bite, colds). Talk about unexpected situations that can come up and leave your child in the cold longer (ex. a late bus, outdoor recess). Help your child come up with 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astAsia="Times New Roman" w:hAnsi="Times New Roman" w:cs="Times New Roman"/>
          <w:sz w:val="24"/>
        </w:rPr>
        <w:t xml:space="preserve"> </w:t>
      </w:r>
      <w:r w:rsidR="00D56B23">
        <w:rPr>
          <w:rFonts w:ascii="Times New Roman" w:eastAsia="Times New Roman" w:hAnsi="Times New Roman" w:cs="Times New Roman"/>
          <w:sz w:val="24"/>
        </w:rPr>
        <w:t xml:space="preserve">the </w:t>
      </w:r>
      <w:r>
        <w:rPr>
          <w:rFonts w:ascii="Times New Roman" w:eastAsia="Times New Roman" w:hAnsi="Times New Roman" w:cs="Times New Roman"/>
          <w:sz w:val="24"/>
        </w:rPr>
        <w:t>light one) and still dress for the weather.</w:t>
      </w:r>
    </w:p>
    <w:p w14:paraId="4B1625F4" w14:textId="77777777" w:rsidR="00235A33" w:rsidRDefault="00235A33" w:rsidP="00235A33">
      <w:pPr>
        <w:pStyle w:val="normal0"/>
        <w:spacing w:line="240" w:lineRule="auto"/>
        <w:ind w:left="720"/>
      </w:pPr>
    </w:p>
    <w:p w14:paraId="27358B79" w14:textId="400A19E7" w:rsidR="00235A33" w:rsidRDefault="00235A33" w:rsidP="00D56B23">
      <w:pPr>
        <w:pStyle w:val="normal0"/>
        <w:numPr>
          <w:ilvl w:val="0"/>
          <w:numId w:val="1"/>
        </w:numPr>
        <w:spacing w:line="240" w:lineRule="auto"/>
        <w:ind w:hanging="359"/>
      </w:pPr>
      <w:r w:rsidRPr="00235A33">
        <w:rPr>
          <w:rFonts w:ascii="Times New Roman" w:eastAsia="Times New Roman" w:hAnsi="Times New Roman" w:cs="Times New Roman"/>
          <w:b/>
          <w:sz w:val="24"/>
        </w:rPr>
        <w:t>Respect your body:</w:t>
      </w:r>
      <w:r>
        <w:rPr>
          <w:rFonts w:ascii="Times New Roman" w:eastAsia="Times New Roman" w:hAnsi="Times New Roman" w:cs="Times New Roman"/>
          <w:sz w:val="24"/>
        </w:rPr>
        <w:t xml:space="preserve"> On a very hot day you went to pick up your child from the mall and your child was wearing short shorts and a scandalous shirt. When you questioned your child about the lack of clothing you were told that all </w:t>
      </w:r>
      <w:r w:rsidR="00D56B23">
        <w:rPr>
          <w:rFonts w:ascii="Times New Roman" w:eastAsia="Times New Roman" w:hAnsi="Times New Roman" w:cs="Times New Roman"/>
          <w:sz w:val="24"/>
        </w:rPr>
        <w:t xml:space="preserve">of </w:t>
      </w:r>
      <w:r>
        <w:rPr>
          <w:rFonts w:ascii="Times New Roman" w:eastAsia="Times New Roman" w:hAnsi="Times New Roman" w:cs="Times New Roman"/>
          <w:sz w:val="24"/>
        </w:rPr>
        <w:t xml:space="preserve">her friends were wearing the same thing. Talk with your child about respecting your body. Talk about how the child would feel if their parent were to wear that outfit. </w:t>
      </w:r>
    </w:p>
    <w:p w14:paraId="0D90014A" w14:textId="77777777" w:rsidR="00175F61" w:rsidRPr="00235A33" w:rsidRDefault="00175F61" w:rsidP="00175F61">
      <w:pPr>
        <w:rPr>
          <w:b/>
        </w:rPr>
      </w:pPr>
    </w:p>
    <w:p w14:paraId="6626F2C9" w14:textId="77777777" w:rsidR="00B2792A" w:rsidRPr="00AA080F" w:rsidRDefault="00B2792A" w:rsidP="00175F61"/>
    <w:p w14:paraId="2572AED7" w14:textId="3BAA306B" w:rsidR="009F4378" w:rsidRDefault="009F4378" w:rsidP="00EC14EE">
      <w:pPr>
        <w:rPr>
          <w:b/>
        </w:rPr>
      </w:pPr>
      <w:r>
        <w:rPr>
          <w:b/>
        </w:rPr>
        <w:t xml:space="preserve">Activities/ </w:t>
      </w:r>
      <w:r w:rsidR="00B2792A" w:rsidRPr="00175F61">
        <w:rPr>
          <w:b/>
        </w:rPr>
        <w:t>Role Plays:</w:t>
      </w:r>
    </w:p>
    <w:p w14:paraId="203DCDB1" w14:textId="6BF02F13" w:rsidR="0014292F" w:rsidRDefault="0014292F" w:rsidP="00D56B23">
      <w:pPr>
        <w:pStyle w:val="normal0"/>
        <w:numPr>
          <w:ilvl w:val="0"/>
          <w:numId w:val="3"/>
        </w:numPr>
      </w:pPr>
      <w:r>
        <w:rPr>
          <w:rFonts w:ascii="Times New Roman" w:eastAsia="Times New Roman" w:hAnsi="Times New Roman" w:cs="Times New Roman"/>
          <w:sz w:val="24"/>
        </w:rPr>
        <w:t>Talk with your child about your expectations of the clothes you want your child to wear in different kinds of weather</w:t>
      </w:r>
      <w:r w:rsidR="00114CC7">
        <w:rPr>
          <w:rFonts w:ascii="Times New Roman" w:eastAsia="Times New Roman" w:hAnsi="Times New Roman" w:cs="Times New Roman"/>
          <w:sz w:val="24"/>
        </w:rPr>
        <w:t xml:space="preserve"> and why.</w:t>
      </w:r>
    </w:p>
    <w:p w14:paraId="3273E34A" w14:textId="4ED9F159" w:rsidR="0014292F" w:rsidRDefault="0014292F" w:rsidP="00D56B23">
      <w:pPr>
        <w:pStyle w:val="normal0"/>
        <w:numPr>
          <w:ilvl w:val="0"/>
          <w:numId w:val="3"/>
        </w:numPr>
      </w:pPr>
      <w:r>
        <w:rPr>
          <w:rFonts w:ascii="Times New Roman" w:eastAsia="Times New Roman" w:hAnsi="Times New Roman" w:cs="Times New Roman"/>
          <w:sz w:val="24"/>
        </w:rPr>
        <w:t xml:space="preserve">Help your child set up his/her closet with the appropriate clothes for </w:t>
      </w:r>
      <w:r w:rsidR="00D56B23">
        <w:rPr>
          <w:rFonts w:ascii="Times New Roman" w:eastAsia="Times New Roman" w:hAnsi="Times New Roman" w:cs="Times New Roman"/>
          <w:sz w:val="24"/>
        </w:rPr>
        <w:t>each</w:t>
      </w:r>
      <w:r>
        <w:rPr>
          <w:rFonts w:ascii="Times New Roman" w:eastAsia="Times New Roman" w:hAnsi="Times New Roman" w:cs="Times New Roman"/>
          <w:sz w:val="24"/>
        </w:rPr>
        <w:t xml:space="preserve"> season</w:t>
      </w:r>
      <w:r w:rsidR="00D56B2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56B23">
        <w:rPr>
          <w:rFonts w:ascii="Times New Roman" w:eastAsia="Times New Roman" w:hAnsi="Times New Roman" w:cs="Times New Roman"/>
          <w:sz w:val="24"/>
        </w:rPr>
        <w:t xml:space="preserve">Rotate their closet each season so that weather-appropriate clothing is </w:t>
      </w:r>
      <w:r>
        <w:rPr>
          <w:rFonts w:ascii="Times New Roman" w:eastAsia="Times New Roman" w:hAnsi="Times New Roman" w:cs="Times New Roman"/>
          <w:sz w:val="24"/>
        </w:rPr>
        <w:t xml:space="preserve">in </w:t>
      </w:r>
      <w:r w:rsidR="00D56B23">
        <w:rPr>
          <w:rFonts w:ascii="Times New Roman" w:eastAsia="Times New Roman" w:hAnsi="Times New Roman" w:cs="Times New Roman"/>
          <w:sz w:val="24"/>
        </w:rPr>
        <w:t xml:space="preserve">the </w:t>
      </w:r>
      <w:r>
        <w:rPr>
          <w:rFonts w:ascii="Times New Roman" w:eastAsia="Times New Roman" w:hAnsi="Times New Roman" w:cs="Times New Roman"/>
          <w:sz w:val="24"/>
        </w:rPr>
        <w:t>front.</w:t>
      </w:r>
    </w:p>
    <w:p w14:paraId="2131D4C5" w14:textId="139B4EBC" w:rsidR="005626F0" w:rsidRPr="00A52D93" w:rsidRDefault="005626F0" w:rsidP="00EC14EE">
      <w:pPr>
        <w:pStyle w:val="normal0"/>
        <w:spacing w:line="240" w:lineRule="auto"/>
      </w:pPr>
    </w:p>
    <w:p w14:paraId="6EE5F4F1" w14:textId="4E0B6D00" w:rsidR="00463402" w:rsidRDefault="00623C75" w:rsidP="009F4378">
      <w:pPr>
        <w:pStyle w:val="Subtitle"/>
      </w:pPr>
      <w:r w:rsidRPr="00623C75">
        <w:rPr>
          <w:b/>
          <w:color w:val="000000"/>
          <w:sz w:val="24"/>
          <w:u w:val="single"/>
        </w:rPr>
        <w:t>Follow-up/Reinforcement Activities:</w:t>
      </w:r>
      <w:r w:rsidR="00A95955" w:rsidRPr="00A95955">
        <w:t xml:space="preserve"> </w:t>
      </w:r>
    </w:p>
    <w:p w14:paraId="1ED051D0" w14:textId="4D2A2C62" w:rsidR="00114CC7" w:rsidRDefault="00114CC7" w:rsidP="00D56B23">
      <w:pPr>
        <w:pStyle w:val="normal0"/>
        <w:numPr>
          <w:ilvl w:val="0"/>
          <w:numId w:val="4"/>
        </w:numPr>
      </w:pPr>
      <w:r>
        <w:rPr>
          <w:rFonts w:ascii="Times New Roman" w:eastAsia="Times New Roman" w:hAnsi="Times New Roman" w:cs="Times New Roman"/>
          <w:sz w:val="24"/>
        </w:rPr>
        <w:t>Before your child goes to bed ask him/her what they are planning to wear tomorrow.</w:t>
      </w:r>
    </w:p>
    <w:p w14:paraId="38DF6344" w14:textId="4C46F5E7" w:rsidR="00114CC7" w:rsidRDefault="00114CC7" w:rsidP="00D56B23">
      <w:pPr>
        <w:pStyle w:val="normal0"/>
        <w:numPr>
          <w:ilvl w:val="0"/>
          <w:numId w:val="4"/>
        </w:numPr>
      </w:pPr>
      <w:r>
        <w:rPr>
          <w:rFonts w:ascii="Times New Roman" w:eastAsia="Times New Roman" w:hAnsi="Times New Roman" w:cs="Times New Roman"/>
          <w:sz w:val="24"/>
        </w:rPr>
        <w:t>Praise your child when appropriate clothing is chosen.</w:t>
      </w:r>
    </w:p>
    <w:p w14:paraId="6FAE6E57" w14:textId="2B4AF550" w:rsidR="00092AEE" w:rsidRDefault="00092AEE" w:rsidP="0014292F">
      <w:pPr>
        <w:pStyle w:val="normal0"/>
        <w:spacing w:line="240" w:lineRule="auto"/>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14292F" w:rsidRDefault="0014292F" w:rsidP="00804252">
      <w:r>
        <w:separator/>
      </w:r>
    </w:p>
  </w:endnote>
  <w:endnote w:type="continuationSeparator" w:id="0">
    <w:p w14:paraId="25EC00F7" w14:textId="77777777" w:rsidR="0014292F" w:rsidRDefault="0014292F"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14292F" w:rsidRDefault="0014292F" w:rsidP="00804252">
      <w:r>
        <w:separator/>
      </w:r>
    </w:p>
  </w:footnote>
  <w:footnote w:type="continuationSeparator" w:id="0">
    <w:p w14:paraId="1AFC1E72" w14:textId="77777777" w:rsidR="0014292F" w:rsidRDefault="0014292F"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14292F" w:rsidRDefault="0014292F" w:rsidP="00804252">
    <w:pPr>
      <w:pStyle w:val="Heading1"/>
      <w:jc w:val="right"/>
    </w:pPr>
    <w:r>
      <w:t>Home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39C7"/>
    <w:multiLevelType w:val="hybridMultilevel"/>
    <w:tmpl w:val="8EF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4189F"/>
    <w:multiLevelType w:val="hybridMultilevel"/>
    <w:tmpl w:val="B2A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8B729F"/>
    <w:multiLevelType w:val="multilevel"/>
    <w:tmpl w:val="122A1D52"/>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3">
    <w:nsid w:val="78496C36"/>
    <w:multiLevelType w:val="hybridMultilevel"/>
    <w:tmpl w:val="AD06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9066D"/>
    <w:rsid w:val="00092AEE"/>
    <w:rsid w:val="00114CC7"/>
    <w:rsid w:val="0013209F"/>
    <w:rsid w:val="0014292F"/>
    <w:rsid w:val="00144926"/>
    <w:rsid w:val="00175F61"/>
    <w:rsid w:val="002063E0"/>
    <w:rsid w:val="00235A33"/>
    <w:rsid w:val="002727C3"/>
    <w:rsid w:val="00302AE7"/>
    <w:rsid w:val="003658D0"/>
    <w:rsid w:val="003D46C3"/>
    <w:rsid w:val="00463402"/>
    <w:rsid w:val="005626F0"/>
    <w:rsid w:val="005835BC"/>
    <w:rsid w:val="005A084F"/>
    <w:rsid w:val="005A6BD3"/>
    <w:rsid w:val="005C6F09"/>
    <w:rsid w:val="005F07B6"/>
    <w:rsid w:val="00623C75"/>
    <w:rsid w:val="00647C20"/>
    <w:rsid w:val="00710ECD"/>
    <w:rsid w:val="007645B0"/>
    <w:rsid w:val="007D6180"/>
    <w:rsid w:val="00804252"/>
    <w:rsid w:val="00807B5F"/>
    <w:rsid w:val="008E3861"/>
    <w:rsid w:val="00915F42"/>
    <w:rsid w:val="009F4378"/>
    <w:rsid w:val="00A175C0"/>
    <w:rsid w:val="00A17885"/>
    <w:rsid w:val="00A44289"/>
    <w:rsid w:val="00A45D3F"/>
    <w:rsid w:val="00A52D93"/>
    <w:rsid w:val="00A95955"/>
    <w:rsid w:val="00AA221F"/>
    <w:rsid w:val="00AD6CD6"/>
    <w:rsid w:val="00AE1A1B"/>
    <w:rsid w:val="00B2792A"/>
    <w:rsid w:val="00B60CAF"/>
    <w:rsid w:val="00B71588"/>
    <w:rsid w:val="00B806AC"/>
    <w:rsid w:val="00B84920"/>
    <w:rsid w:val="00C61ACE"/>
    <w:rsid w:val="00CC1BCD"/>
    <w:rsid w:val="00CD1732"/>
    <w:rsid w:val="00D17FA4"/>
    <w:rsid w:val="00D56B23"/>
    <w:rsid w:val="00DF1E16"/>
    <w:rsid w:val="00E123B0"/>
    <w:rsid w:val="00E137B5"/>
    <w:rsid w:val="00E52E7C"/>
    <w:rsid w:val="00EC14EE"/>
    <w:rsid w:val="00F72278"/>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Macintosh Word</Application>
  <DocSecurity>0</DocSecurity>
  <Lines>14</Lines>
  <Paragraphs>4</Paragraphs>
  <ScaleCrop>false</ScaleCrop>
  <Company>Gurnee Schools District 56</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2013-09-09T18:58:00Z</dcterms:created>
  <dcterms:modified xsi:type="dcterms:W3CDTF">2013-09-09T18:58:00Z</dcterms:modified>
</cp:coreProperties>
</file>